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446"/>
        <w:gridCol w:w="86"/>
        <w:gridCol w:w="813"/>
        <w:gridCol w:w="980"/>
        <w:gridCol w:w="633"/>
        <w:gridCol w:w="1046"/>
        <w:gridCol w:w="631"/>
        <w:gridCol w:w="130"/>
        <w:gridCol w:w="320"/>
        <w:gridCol w:w="270"/>
        <w:gridCol w:w="720"/>
        <w:gridCol w:w="559"/>
        <w:gridCol w:w="21"/>
        <w:gridCol w:w="260"/>
        <w:gridCol w:w="600"/>
        <w:gridCol w:w="40"/>
        <w:gridCol w:w="320"/>
        <w:gridCol w:w="1350"/>
      </w:tblGrid>
      <w:tr w:rsidR="008C50E1" w:rsidRPr="00681C73" w14:paraId="71260843" w14:textId="77777777" w:rsidTr="008C50E1">
        <w:trPr>
          <w:tblHeader/>
          <w:jc w:val="center"/>
        </w:trPr>
        <w:tc>
          <w:tcPr>
            <w:tcW w:w="2968" w:type="dxa"/>
            <w:gridSpan w:val="5"/>
          </w:tcPr>
          <w:p w14:paraId="3C9E5CD8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  <w:tc>
          <w:tcPr>
            <w:tcW w:w="4590" w:type="dxa"/>
            <w:gridSpan w:val="10"/>
          </w:tcPr>
          <w:p w14:paraId="225CAF06" w14:textId="77777777" w:rsidR="008C50E1" w:rsidRPr="0036575D" w:rsidRDefault="008C50E1" w:rsidP="00D3599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  <w:r w:rsidRPr="0036575D">
              <w:rPr>
                <w:rFonts w:ascii="Arial" w:hAnsi="Arial" w:cs="Arial"/>
                <w:sz w:val="20"/>
              </w:rPr>
              <w:t>.: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</w:tcPr>
          <w:p w14:paraId="58B349E0" w14:textId="77777777" w:rsidR="008C50E1" w:rsidRPr="00681C73" w:rsidRDefault="008C50E1" w:rsidP="00D35996">
            <w:pPr>
              <w:rPr>
                <w:rFonts w:ascii="Arial" w:hAnsi="Arial" w:cs="Arial"/>
                <w:sz w:val="20"/>
                <w:szCs w:val="20"/>
              </w:rPr>
            </w:pPr>
            <w:r w:rsidRPr="00681C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81C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1C73">
              <w:rPr>
                <w:rFonts w:ascii="Arial" w:hAnsi="Arial" w:cs="Arial"/>
                <w:sz w:val="20"/>
                <w:szCs w:val="20"/>
              </w:rPr>
            </w:r>
            <w:r w:rsidRPr="00681C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C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C50E1" w:rsidRPr="0036575D" w14:paraId="4C4803F0" w14:textId="77777777" w:rsidTr="008C50E1">
        <w:trPr>
          <w:tblHeader/>
          <w:jc w:val="center"/>
        </w:trPr>
        <w:tc>
          <w:tcPr>
            <w:tcW w:w="2968" w:type="dxa"/>
            <w:gridSpan w:val="5"/>
          </w:tcPr>
          <w:p w14:paraId="5B17F623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gridSpan w:val="9"/>
          </w:tcPr>
          <w:p w14:paraId="414A8A09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5"/>
          </w:tcPr>
          <w:p w14:paraId="639E55A2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</w:tr>
      <w:tr w:rsidR="008C50E1" w:rsidRPr="0036575D" w14:paraId="73FF7561" w14:textId="77777777" w:rsidTr="008C50E1">
        <w:trPr>
          <w:jc w:val="center"/>
        </w:trPr>
        <w:tc>
          <w:tcPr>
            <w:tcW w:w="1988" w:type="dxa"/>
            <w:gridSpan w:val="4"/>
          </w:tcPr>
          <w:p w14:paraId="01CBF119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  <w:tc>
          <w:tcPr>
            <w:tcW w:w="6210" w:type="dxa"/>
            <w:gridSpan w:val="13"/>
          </w:tcPr>
          <w:p w14:paraId="07ECF692" w14:textId="77777777" w:rsidR="008C50E1" w:rsidRPr="008F68E3" w:rsidRDefault="008C50E1" w:rsidP="00D35996">
            <w:pPr>
              <w:pStyle w:val="CRAdmin-Header"/>
              <w:rPr>
                <w:color w:val="auto"/>
                <w:sz w:val="28"/>
                <w:szCs w:val="28"/>
                <w:u w:val="none"/>
              </w:rPr>
            </w:pPr>
            <w:r>
              <w:rPr>
                <w:color w:val="auto"/>
                <w:sz w:val="28"/>
                <w:szCs w:val="28"/>
                <w:u w:val="none"/>
              </w:rPr>
              <w:t xml:space="preserve">IN THE TERRITORIAL </w:t>
            </w:r>
            <w:r w:rsidRPr="008F68E3">
              <w:rPr>
                <w:color w:val="auto"/>
                <w:sz w:val="28"/>
                <w:szCs w:val="28"/>
                <w:u w:val="none"/>
              </w:rPr>
              <w:t>COURT OF YUKON</w:t>
            </w:r>
          </w:p>
          <w:p w14:paraId="28BBF225" w14:textId="77777777" w:rsidR="008C50E1" w:rsidRPr="00AB6888" w:rsidRDefault="008C50E1" w:rsidP="00D359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670" w:type="dxa"/>
            <w:gridSpan w:val="2"/>
          </w:tcPr>
          <w:p w14:paraId="4D453B44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</w:tr>
      <w:tr w:rsidR="008C50E1" w:rsidRPr="0036575D" w14:paraId="6B289D18" w14:textId="77777777" w:rsidTr="008C50E1">
        <w:trPr>
          <w:jc w:val="center"/>
        </w:trPr>
        <w:tc>
          <w:tcPr>
            <w:tcW w:w="2968" w:type="dxa"/>
            <w:gridSpan w:val="5"/>
          </w:tcPr>
          <w:p w14:paraId="2A47124F" w14:textId="77777777" w:rsidR="008C50E1" w:rsidRPr="0036575D" w:rsidRDefault="008C50E1" w:rsidP="00D35996">
            <w:pPr>
              <w:pStyle w:val="default"/>
              <w:rPr>
                <w:rFonts w:ascii="Arial" w:hAnsi="Arial"/>
                <w:color w:val="auto"/>
              </w:rPr>
            </w:pPr>
          </w:p>
        </w:tc>
        <w:tc>
          <w:tcPr>
            <w:tcW w:w="4330" w:type="dxa"/>
            <w:gridSpan w:val="9"/>
          </w:tcPr>
          <w:p w14:paraId="03963526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5"/>
          </w:tcPr>
          <w:p w14:paraId="34819B1E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</w:tr>
      <w:tr w:rsidR="008C50E1" w:rsidRPr="0036575D" w14:paraId="43EAEE56" w14:textId="77777777" w:rsidTr="008C50E1">
        <w:trPr>
          <w:jc w:val="center"/>
        </w:trPr>
        <w:tc>
          <w:tcPr>
            <w:tcW w:w="2968" w:type="dxa"/>
            <w:gridSpan w:val="5"/>
          </w:tcPr>
          <w:p w14:paraId="101FA1B3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gridSpan w:val="9"/>
          </w:tcPr>
          <w:p w14:paraId="7976AD7F" w14:textId="1968C88D" w:rsidR="008C50E1" w:rsidRPr="00D31124" w:rsidRDefault="008C50E1" w:rsidP="00D31124">
            <w:pPr>
              <w:pStyle w:val="default"/>
              <w:jc w:val="center"/>
              <w:rPr>
                <w:rFonts w:ascii="Arial" w:hAnsi="Arial"/>
                <w:b/>
                <w:color w:val="auto"/>
              </w:rPr>
            </w:pPr>
            <w:r w:rsidRPr="008F68E3">
              <w:rPr>
                <w:rFonts w:ascii="Arial" w:hAnsi="Arial"/>
                <w:b/>
                <w:color w:val="auto"/>
              </w:rPr>
              <w:t>RE</w:t>
            </w:r>
            <w:r>
              <w:rPr>
                <w:rFonts w:ascii="Arial" w:hAnsi="Arial"/>
                <w:b/>
                <w:color w:val="auto"/>
              </w:rPr>
              <w:t>X</w:t>
            </w:r>
          </w:p>
        </w:tc>
        <w:tc>
          <w:tcPr>
            <w:tcW w:w="2570" w:type="dxa"/>
            <w:gridSpan w:val="5"/>
          </w:tcPr>
          <w:p w14:paraId="58EAD49A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</w:tr>
      <w:tr w:rsidR="008C50E1" w:rsidRPr="0036575D" w14:paraId="24AB6264" w14:textId="77777777" w:rsidTr="008C50E1">
        <w:trPr>
          <w:jc w:val="center"/>
        </w:trPr>
        <w:tc>
          <w:tcPr>
            <w:tcW w:w="2968" w:type="dxa"/>
            <w:gridSpan w:val="5"/>
          </w:tcPr>
          <w:p w14:paraId="26C643A4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gridSpan w:val="9"/>
          </w:tcPr>
          <w:p w14:paraId="1F1DC1B9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5"/>
          </w:tcPr>
          <w:p w14:paraId="539D9333" w14:textId="77777777" w:rsidR="008C50E1" w:rsidRPr="008F68E3" w:rsidRDefault="008C50E1" w:rsidP="00D35996">
            <w:pPr>
              <w:pStyle w:val="default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8F68E3">
              <w:rPr>
                <w:rFonts w:ascii="Arial" w:hAnsi="Arial"/>
                <w:color w:val="auto"/>
                <w:sz w:val="20"/>
                <w:szCs w:val="20"/>
              </w:rPr>
              <w:t>Applicant/ Respondent</w:t>
            </w:r>
          </w:p>
          <w:p w14:paraId="5F24DFD2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</w:tr>
      <w:tr w:rsidR="008C50E1" w:rsidRPr="008A6848" w14:paraId="6EA042FE" w14:textId="77777777" w:rsidTr="008C50E1">
        <w:trPr>
          <w:jc w:val="center"/>
        </w:trPr>
        <w:tc>
          <w:tcPr>
            <w:tcW w:w="2968" w:type="dxa"/>
            <w:gridSpan w:val="5"/>
          </w:tcPr>
          <w:p w14:paraId="5DEA6DC5" w14:textId="77777777" w:rsidR="008C50E1" w:rsidRPr="008A6848" w:rsidRDefault="008C50E1" w:rsidP="00D35996">
            <w:pPr>
              <w:pStyle w:val="default"/>
              <w:rPr>
                <w:rFonts w:ascii="Arial" w:hAnsi="Arial"/>
                <w:color w:val="auto"/>
              </w:rPr>
            </w:pPr>
          </w:p>
        </w:tc>
        <w:tc>
          <w:tcPr>
            <w:tcW w:w="4330" w:type="dxa"/>
            <w:gridSpan w:val="9"/>
          </w:tcPr>
          <w:p w14:paraId="0581F76F" w14:textId="77777777" w:rsidR="008C50E1" w:rsidRDefault="008C50E1" w:rsidP="00D35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65FE2122" w14:textId="77777777" w:rsidR="008C50E1" w:rsidRPr="008A6848" w:rsidRDefault="008C50E1" w:rsidP="00D35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0" w:type="dxa"/>
            <w:gridSpan w:val="5"/>
          </w:tcPr>
          <w:p w14:paraId="6149FDF3" w14:textId="77777777" w:rsidR="008C50E1" w:rsidRPr="008A6848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0E1" w:rsidRPr="008A6848" w14:paraId="5202B1DE" w14:textId="77777777" w:rsidTr="008C50E1">
        <w:trPr>
          <w:jc w:val="center"/>
        </w:trPr>
        <w:tc>
          <w:tcPr>
            <w:tcW w:w="2968" w:type="dxa"/>
            <w:gridSpan w:val="5"/>
          </w:tcPr>
          <w:p w14:paraId="153703CF" w14:textId="77777777" w:rsidR="008C50E1" w:rsidRPr="008A6848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gridSpan w:val="9"/>
          </w:tcPr>
          <w:p w14:paraId="7A99E7A6" w14:textId="77777777" w:rsidR="008C50E1" w:rsidRPr="008A6848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0" w:type="dxa"/>
            <w:gridSpan w:val="5"/>
          </w:tcPr>
          <w:p w14:paraId="7D58C822" w14:textId="77777777" w:rsidR="008C50E1" w:rsidRPr="008A6848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0E1" w:rsidRPr="008A6848" w14:paraId="48F41082" w14:textId="77777777" w:rsidTr="008C50E1">
        <w:trPr>
          <w:jc w:val="center"/>
        </w:trPr>
        <w:tc>
          <w:tcPr>
            <w:tcW w:w="2968" w:type="dxa"/>
            <w:gridSpan w:val="5"/>
          </w:tcPr>
          <w:p w14:paraId="4C6E72AE" w14:textId="77777777" w:rsidR="008C50E1" w:rsidRPr="008A6848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gridSpan w:val="9"/>
            <w:tcBorders>
              <w:bottom w:val="single" w:sz="4" w:space="0" w:color="auto"/>
            </w:tcBorders>
          </w:tcPr>
          <w:p w14:paraId="44325FAB" w14:textId="77777777" w:rsidR="008C50E1" w:rsidRPr="008A6848" w:rsidRDefault="008C50E1" w:rsidP="00D359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84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84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A6848">
              <w:rPr>
                <w:rFonts w:ascii="Arial" w:hAnsi="Arial" w:cs="Arial"/>
                <w:sz w:val="24"/>
                <w:szCs w:val="24"/>
              </w:rPr>
            </w:r>
            <w:r w:rsidRPr="008A684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A684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684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684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684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684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A684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70" w:type="dxa"/>
            <w:gridSpan w:val="5"/>
          </w:tcPr>
          <w:p w14:paraId="5B8CF085" w14:textId="77777777" w:rsidR="008C50E1" w:rsidRPr="008A6848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0E1" w:rsidRPr="0036575D" w14:paraId="1B8B6A48" w14:textId="77777777" w:rsidTr="008C50E1">
        <w:trPr>
          <w:jc w:val="center"/>
        </w:trPr>
        <w:tc>
          <w:tcPr>
            <w:tcW w:w="2968" w:type="dxa"/>
            <w:gridSpan w:val="5"/>
          </w:tcPr>
          <w:p w14:paraId="562A1E2C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gridSpan w:val="9"/>
            <w:tcBorders>
              <w:top w:val="single" w:sz="4" w:space="0" w:color="auto"/>
            </w:tcBorders>
          </w:tcPr>
          <w:p w14:paraId="28D45ABF" w14:textId="77777777" w:rsidR="008C50E1" w:rsidRPr="0036575D" w:rsidRDefault="008C50E1" w:rsidP="00D359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 of a</w:t>
            </w:r>
            <w:r w:rsidRPr="0036575D">
              <w:rPr>
                <w:rFonts w:ascii="Arial" w:hAnsi="Arial" w:cs="Arial"/>
                <w:sz w:val="16"/>
                <w:szCs w:val="16"/>
              </w:rPr>
              <w:t>ccused)</w:t>
            </w:r>
          </w:p>
        </w:tc>
        <w:tc>
          <w:tcPr>
            <w:tcW w:w="2570" w:type="dxa"/>
            <w:gridSpan w:val="5"/>
          </w:tcPr>
          <w:p w14:paraId="75AA2647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</w:tr>
      <w:tr w:rsidR="008C50E1" w:rsidRPr="0036575D" w14:paraId="5E58D6B7" w14:textId="77777777" w:rsidTr="008C50E1">
        <w:trPr>
          <w:jc w:val="center"/>
        </w:trPr>
        <w:tc>
          <w:tcPr>
            <w:tcW w:w="2968" w:type="dxa"/>
            <w:gridSpan w:val="5"/>
          </w:tcPr>
          <w:p w14:paraId="4E7902A1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  <w:tc>
          <w:tcPr>
            <w:tcW w:w="4330" w:type="dxa"/>
            <w:gridSpan w:val="9"/>
          </w:tcPr>
          <w:p w14:paraId="1366B65A" w14:textId="77777777" w:rsidR="008C50E1" w:rsidRPr="0036575D" w:rsidRDefault="008C50E1" w:rsidP="00D35996">
            <w:pPr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5"/>
          </w:tcPr>
          <w:p w14:paraId="666E68B2" w14:textId="77777777" w:rsidR="008C50E1" w:rsidRPr="0036575D" w:rsidRDefault="008C50E1" w:rsidP="00D35996">
            <w:pPr>
              <w:pStyle w:val="default"/>
              <w:jc w:val="right"/>
              <w:rPr>
                <w:rFonts w:ascii="Arial" w:hAnsi="Arial"/>
                <w:color w:val="auto"/>
                <w:sz w:val="20"/>
                <w:szCs w:val="20"/>
              </w:rPr>
            </w:pPr>
            <w:r w:rsidRPr="0036575D">
              <w:rPr>
                <w:rFonts w:ascii="Arial" w:hAnsi="Arial"/>
                <w:color w:val="auto"/>
                <w:sz w:val="20"/>
                <w:szCs w:val="20"/>
              </w:rPr>
              <w:t>Applicant/ Respondent</w:t>
            </w:r>
          </w:p>
          <w:p w14:paraId="34B351E0" w14:textId="77777777" w:rsidR="008C50E1" w:rsidRPr="0036575D" w:rsidRDefault="008C50E1" w:rsidP="00D35996">
            <w:pPr>
              <w:jc w:val="center"/>
              <w:rPr>
                <w:rFonts w:ascii="Arial" w:hAnsi="Arial" w:cs="Arial"/>
              </w:rPr>
            </w:pPr>
          </w:p>
        </w:tc>
      </w:tr>
      <w:tr w:rsidR="008C50E1" w:rsidRPr="0087380A" w14:paraId="2BAA2139" w14:textId="77777777" w:rsidTr="008C50E1">
        <w:trPr>
          <w:jc w:val="center"/>
        </w:trPr>
        <w:tc>
          <w:tcPr>
            <w:tcW w:w="2968" w:type="dxa"/>
            <w:gridSpan w:val="5"/>
          </w:tcPr>
          <w:p w14:paraId="11320A3E" w14:textId="77777777" w:rsidR="008C50E1" w:rsidRPr="0087380A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gridSpan w:val="9"/>
          </w:tcPr>
          <w:p w14:paraId="47BFA53E" w14:textId="77777777" w:rsidR="008C50E1" w:rsidRPr="0087380A" w:rsidRDefault="008C50E1" w:rsidP="00D35996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380A">
              <w:rPr>
                <w:rFonts w:ascii="Arial" w:hAnsi="Arial" w:cs="Arial"/>
                <w:b/>
                <w:sz w:val="24"/>
                <w:szCs w:val="24"/>
              </w:rPr>
              <w:t>NOTICE OF APPLICATION</w:t>
            </w:r>
          </w:p>
        </w:tc>
        <w:tc>
          <w:tcPr>
            <w:tcW w:w="2570" w:type="dxa"/>
            <w:gridSpan w:val="5"/>
          </w:tcPr>
          <w:p w14:paraId="1E33289F" w14:textId="77777777" w:rsidR="008C50E1" w:rsidRPr="0087380A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0E1" w:rsidRPr="0087380A" w14:paraId="65519605" w14:textId="77777777" w:rsidTr="008C50E1">
        <w:trPr>
          <w:jc w:val="center"/>
        </w:trPr>
        <w:tc>
          <w:tcPr>
            <w:tcW w:w="2968" w:type="dxa"/>
            <w:gridSpan w:val="5"/>
          </w:tcPr>
          <w:p w14:paraId="38C949CB" w14:textId="77777777" w:rsidR="008C50E1" w:rsidRPr="0087380A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0" w:type="dxa"/>
            <w:gridSpan w:val="9"/>
          </w:tcPr>
          <w:p w14:paraId="1D20D288" w14:textId="77777777" w:rsidR="008C50E1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96075" w14:textId="77777777" w:rsidR="008C50E1" w:rsidRPr="0087380A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0" w:type="dxa"/>
            <w:gridSpan w:val="5"/>
          </w:tcPr>
          <w:p w14:paraId="2736330F" w14:textId="77777777" w:rsidR="008C50E1" w:rsidRPr="0087380A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0E1" w:rsidRPr="00F642E7" w14:paraId="67264144" w14:textId="77777777" w:rsidTr="008C50E1">
        <w:trPr>
          <w:jc w:val="center"/>
        </w:trPr>
        <w:tc>
          <w:tcPr>
            <w:tcW w:w="5728" w:type="dxa"/>
            <w:gridSpan w:val="10"/>
          </w:tcPr>
          <w:p w14:paraId="05F53A47" w14:textId="77777777" w:rsidR="008C50E1" w:rsidRPr="00F642E7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  <w:r w:rsidRPr="00F642E7">
              <w:rPr>
                <w:rFonts w:ascii="Arial" w:hAnsi="Arial" w:cs="Arial"/>
                <w:b/>
                <w:bCs/>
                <w:sz w:val="24"/>
                <w:szCs w:val="24"/>
              </w:rPr>
              <w:t>TAKE NOTICE</w:t>
            </w:r>
            <w:r w:rsidRPr="00F642E7">
              <w:rPr>
                <w:rFonts w:ascii="Arial" w:hAnsi="Arial" w:cs="Arial"/>
                <w:sz w:val="24"/>
                <w:szCs w:val="24"/>
              </w:rPr>
              <w:t xml:space="preserve"> that an application will be made by</w:t>
            </w:r>
          </w:p>
        </w:tc>
        <w:tc>
          <w:tcPr>
            <w:tcW w:w="4140" w:type="dxa"/>
            <w:gridSpan w:val="9"/>
            <w:tcBorders>
              <w:bottom w:val="single" w:sz="4" w:space="0" w:color="auto"/>
            </w:tcBorders>
          </w:tcPr>
          <w:p w14:paraId="2BC95DF5" w14:textId="77777777" w:rsidR="008C50E1" w:rsidRPr="00F642E7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  <w:r w:rsidRPr="00F642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642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642E7">
              <w:rPr>
                <w:rFonts w:ascii="Arial" w:hAnsi="Arial" w:cs="Arial"/>
                <w:sz w:val="24"/>
                <w:szCs w:val="24"/>
              </w:rPr>
            </w:r>
            <w:r w:rsidRPr="00F642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642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42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42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42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42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642E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8C50E1" w:rsidRPr="004F7307" w14:paraId="35DA8E37" w14:textId="77777777" w:rsidTr="003C53AF">
        <w:trPr>
          <w:trHeight w:val="242"/>
          <w:jc w:val="center"/>
        </w:trPr>
        <w:tc>
          <w:tcPr>
            <w:tcW w:w="9868" w:type="dxa"/>
            <w:gridSpan w:val="19"/>
          </w:tcPr>
          <w:p w14:paraId="56091795" w14:textId="6A09BFEF" w:rsidR="008C50E1" w:rsidRPr="004F7307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 parte and without notice for an order that:</w:t>
            </w:r>
          </w:p>
        </w:tc>
      </w:tr>
      <w:tr w:rsidR="00320D50" w:rsidRPr="004F7307" w14:paraId="2FD4CCFF" w14:textId="77777777" w:rsidTr="00254346">
        <w:trPr>
          <w:jc w:val="center"/>
        </w:trPr>
        <w:tc>
          <w:tcPr>
            <w:tcW w:w="9868" w:type="dxa"/>
            <w:gridSpan w:val="19"/>
          </w:tcPr>
          <w:p w14:paraId="09B996A4" w14:textId="30EE03B2" w:rsidR="00320D50" w:rsidRPr="004F7307" w:rsidRDefault="00320D50" w:rsidP="00D359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0E1" w:rsidRPr="004F7307" w14:paraId="7FAAFE63" w14:textId="77777777" w:rsidTr="00DC2F87">
        <w:trPr>
          <w:trHeight w:val="552"/>
          <w:jc w:val="center"/>
        </w:trPr>
        <w:tc>
          <w:tcPr>
            <w:tcW w:w="9868" w:type="dxa"/>
            <w:gridSpan w:val="19"/>
          </w:tcPr>
          <w:p w14:paraId="6F6B3A5D" w14:textId="09E7F1CA" w:rsidR="008C50E1" w:rsidRPr="008C50E1" w:rsidRDefault="008C50E1" w:rsidP="00D35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name of individual</w:t>
            </w:r>
            <w:r>
              <w:rPr>
                <w:rFonts w:ascii="Arial" w:hAnsi="Arial" w:cs="Arial"/>
                <w:sz w:val="24"/>
                <w:szCs w:val="24"/>
              </w:rPr>
              <w:t xml:space="preserve">] </w:t>
            </w:r>
            <w:r w:rsidR="00320D50">
              <w:rPr>
                <w:rFonts w:ascii="Arial" w:hAnsi="Arial" w:cs="Arial"/>
                <w:sz w:val="24"/>
                <w:szCs w:val="24"/>
              </w:rPr>
              <w:t>is permitted to</w:t>
            </w:r>
            <w:r>
              <w:rPr>
                <w:rFonts w:ascii="Arial" w:hAnsi="Arial" w:cs="Arial"/>
                <w:sz w:val="24"/>
                <w:szCs w:val="24"/>
              </w:rPr>
              <w:t xml:space="preserve"> observe the</w:t>
            </w:r>
            <w:r w:rsidR="00320D50">
              <w:rPr>
                <w:rFonts w:ascii="Arial" w:hAnsi="Arial" w:cs="Arial"/>
                <w:sz w:val="24"/>
                <w:szCs w:val="24"/>
              </w:rPr>
              <w:t xml:space="preserve"> court proceeding of</w:t>
            </w:r>
            <w:r>
              <w:rPr>
                <w:rFonts w:ascii="Arial" w:hAnsi="Arial" w:cs="Arial"/>
                <w:sz w:val="24"/>
                <w:szCs w:val="24"/>
              </w:rPr>
              <w:t xml:space="preserve"> [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name </w:t>
            </w:r>
            <w:r w:rsidR="00320D50">
              <w:rPr>
                <w:rFonts w:ascii="Arial" w:hAnsi="Arial" w:cs="Arial"/>
                <w:i/>
                <w:iCs/>
                <w:sz w:val="24"/>
                <w:szCs w:val="24"/>
              </w:rPr>
              <w:t>of court proceeding</w:t>
            </w:r>
            <w:r>
              <w:rPr>
                <w:rFonts w:ascii="Arial" w:hAnsi="Arial" w:cs="Arial"/>
                <w:sz w:val="24"/>
                <w:szCs w:val="24"/>
              </w:rPr>
              <w:t>] on [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date and time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  <w:r w:rsidR="00320D50">
              <w:rPr>
                <w:rFonts w:ascii="Arial" w:hAnsi="Arial" w:cs="Arial"/>
                <w:sz w:val="24"/>
                <w:szCs w:val="24"/>
              </w:rPr>
              <w:t xml:space="preserve"> via [</w:t>
            </w:r>
            <w:r w:rsidR="00220F5F">
              <w:rPr>
                <w:rFonts w:ascii="Arial" w:hAnsi="Arial" w:cs="Arial"/>
                <w:i/>
                <w:iCs/>
                <w:sz w:val="24"/>
                <w:szCs w:val="24"/>
              </w:rPr>
              <w:t>audioconference</w:t>
            </w:r>
            <w:r w:rsidR="00320D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or video</w:t>
            </w:r>
            <w:r w:rsidR="00320D50">
              <w:rPr>
                <w:rFonts w:ascii="Arial" w:hAnsi="Arial" w:cs="Arial"/>
                <w:sz w:val="24"/>
                <w:szCs w:val="24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C50E1" w:rsidRPr="004F7307" w14:paraId="6511199F" w14:textId="77777777" w:rsidTr="008C50E1">
        <w:trPr>
          <w:jc w:val="center"/>
        </w:trPr>
        <w:tc>
          <w:tcPr>
            <w:tcW w:w="643" w:type="dxa"/>
          </w:tcPr>
          <w:p w14:paraId="7B3E2E21" w14:textId="77777777" w:rsidR="008C50E1" w:rsidRPr="004F7307" w:rsidRDefault="008C50E1" w:rsidP="008C50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14:paraId="1B7C8FD7" w14:textId="77777777" w:rsidR="008C50E1" w:rsidRPr="004F7307" w:rsidRDefault="008C50E1" w:rsidP="008C50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93" w:type="dxa"/>
            <w:gridSpan w:val="16"/>
            <w:tcBorders>
              <w:top w:val="single" w:sz="4" w:space="0" w:color="auto"/>
            </w:tcBorders>
          </w:tcPr>
          <w:p w14:paraId="14A6FBA8" w14:textId="286251A9" w:rsidR="008C50E1" w:rsidRPr="004F7307" w:rsidRDefault="008C50E1" w:rsidP="008C50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D50" w:rsidRPr="004F7307" w14:paraId="6090D8A5" w14:textId="77777777" w:rsidTr="002272A8">
        <w:trPr>
          <w:jc w:val="center"/>
        </w:trPr>
        <w:tc>
          <w:tcPr>
            <w:tcW w:w="9868" w:type="dxa"/>
            <w:gridSpan w:val="19"/>
          </w:tcPr>
          <w:p w14:paraId="621302E9" w14:textId="56151517" w:rsidR="00320D50" w:rsidRDefault="00320D50" w:rsidP="00320D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Nature of the applicant’s relationship to this court proceeding:</w:t>
            </w:r>
          </w:p>
          <w:p w14:paraId="41046483" w14:textId="77777777" w:rsidR="00320D50" w:rsidRPr="004F7307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D50" w:rsidRPr="004F7307" w14:paraId="30E730EA" w14:textId="77777777" w:rsidTr="002272A8">
        <w:trPr>
          <w:jc w:val="center"/>
        </w:trPr>
        <w:tc>
          <w:tcPr>
            <w:tcW w:w="9868" w:type="dxa"/>
            <w:gridSpan w:val="19"/>
          </w:tcPr>
          <w:p w14:paraId="6ACF61C8" w14:textId="01D6FAD6" w:rsidR="00320D50" w:rsidRDefault="00320D50" w:rsidP="00320D5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0D50" w:rsidRPr="00306B0E" w14:paraId="1063C1B1" w14:textId="77777777" w:rsidTr="008C50E1">
        <w:trPr>
          <w:jc w:val="center"/>
        </w:trPr>
        <w:tc>
          <w:tcPr>
            <w:tcW w:w="9868" w:type="dxa"/>
            <w:gridSpan w:val="19"/>
          </w:tcPr>
          <w:p w14:paraId="2FD410BA" w14:textId="1748BEA7" w:rsidR="00320D50" w:rsidRDefault="00320D50" w:rsidP="00320D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05252">
              <w:rPr>
                <w:rFonts w:ascii="Arial" w:hAnsi="Arial" w:cs="Arial"/>
                <w:b/>
                <w:bCs/>
                <w:sz w:val="24"/>
                <w:szCs w:val="24"/>
              </w:rPr>
              <w:t>Th</w:t>
            </w:r>
            <w:r w:rsidR="0080544E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D052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reasons the applicant wishes to observe the court proceeding by </w:t>
            </w:r>
            <w:bookmarkStart w:id="2" w:name="_GoBack"/>
            <w:bookmarkEnd w:id="2"/>
            <w:r w:rsidR="004118C9">
              <w:rPr>
                <w:rFonts w:ascii="Arial" w:hAnsi="Arial" w:cs="Arial"/>
                <w:b/>
                <w:bCs/>
                <w:sz w:val="24"/>
                <w:szCs w:val="24"/>
              </w:rPr>
              <w:t>audioconference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video</w:t>
            </w:r>
            <w:r w:rsidRPr="00D052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D052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9280CA" w14:textId="77777777" w:rsidR="00320D50" w:rsidRPr="00306B0E" w:rsidRDefault="00320D50" w:rsidP="00320D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D50" w:rsidRPr="004F7307" w14:paraId="5EA8892C" w14:textId="77777777" w:rsidTr="008C50E1">
        <w:trPr>
          <w:jc w:val="center"/>
        </w:trPr>
        <w:tc>
          <w:tcPr>
            <w:tcW w:w="643" w:type="dxa"/>
          </w:tcPr>
          <w:p w14:paraId="5E0A63F6" w14:textId="77777777" w:rsidR="00320D50" w:rsidRPr="004F7307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4FA9CB34" w14:textId="77777777" w:rsidR="00320D50" w:rsidRPr="004F7307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79" w:type="dxa"/>
            <w:gridSpan w:val="17"/>
            <w:tcBorders>
              <w:bottom w:val="single" w:sz="4" w:space="0" w:color="auto"/>
            </w:tcBorders>
          </w:tcPr>
          <w:p w14:paraId="3FE566E1" w14:textId="77777777" w:rsidR="00320D50" w:rsidRPr="004F7307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0D50" w:rsidRPr="004F7307" w14:paraId="1ED7AE34" w14:textId="77777777" w:rsidTr="008C50E1">
        <w:trPr>
          <w:jc w:val="center"/>
        </w:trPr>
        <w:tc>
          <w:tcPr>
            <w:tcW w:w="643" w:type="dxa"/>
          </w:tcPr>
          <w:p w14:paraId="02A3491C" w14:textId="77777777" w:rsidR="00320D50" w:rsidRPr="004F7307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4D386EC5" w14:textId="77777777" w:rsidR="00320D50" w:rsidRPr="004F7307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79" w:type="dxa"/>
            <w:gridSpan w:val="17"/>
            <w:tcBorders>
              <w:bottom w:val="single" w:sz="4" w:space="0" w:color="auto"/>
            </w:tcBorders>
          </w:tcPr>
          <w:p w14:paraId="08FE4CDF" w14:textId="77777777" w:rsidR="00320D50" w:rsidRPr="004F7307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0D50" w:rsidRPr="004F7307" w14:paraId="2191E13C" w14:textId="77777777" w:rsidTr="008C50E1">
        <w:trPr>
          <w:jc w:val="center"/>
        </w:trPr>
        <w:tc>
          <w:tcPr>
            <w:tcW w:w="643" w:type="dxa"/>
          </w:tcPr>
          <w:p w14:paraId="5342B44A" w14:textId="77777777" w:rsidR="00320D50" w:rsidRPr="004F7307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410B6BF3" w14:textId="77777777" w:rsidR="00320D50" w:rsidRPr="004F7307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7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E3926C9" w14:textId="77777777" w:rsidR="00320D50" w:rsidRPr="004F7307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0D50" w:rsidRPr="004F7307" w14:paraId="39545E23" w14:textId="77777777" w:rsidTr="008C50E1">
        <w:trPr>
          <w:jc w:val="center"/>
        </w:trPr>
        <w:tc>
          <w:tcPr>
            <w:tcW w:w="643" w:type="dxa"/>
          </w:tcPr>
          <w:p w14:paraId="747A8A25" w14:textId="77777777" w:rsidR="00320D50" w:rsidRPr="004F7307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" w:type="dxa"/>
          </w:tcPr>
          <w:p w14:paraId="1C1294FF" w14:textId="77777777" w:rsidR="00320D50" w:rsidRPr="004F7307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9" w:type="dxa"/>
            <w:gridSpan w:val="17"/>
            <w:tcBorders>
              <w:top w:val="single" w:sz="4" w:space="0" w:color="auto"/>
            </w:tcBorders>
          </w:tcPr>
          <w:p w14:paraId="0FEAAF51" w14:textId="77777777" w:rsidR="00320D50" w:rsidRPr="004F7307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D50" w:rsidRPr="00662301" w14:paraId="0BED1885" w14:textId="77777777" w:rsidTr="008C50E1">
        <w:trPr>
          <w:jc w:val="center"/>
        </w:trPr>
        <w:tc>
          <w:tcPr>
            <w:tcW w:w="9868" w:type="dxa"/>
            <w:gridSpan w:val="19"/>
          </w:tcPr>
          <w:p w14:paraId="54E26297" w14:textId="53442CFC" w:rsidR="003D5B09" w:rsidRPr="00662301" w:rsidRDefault="003D5B09" w:rsidP="00320D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D50" w:rsidRPr="00662301" w14:paraId="751ADBD5" w14:textId="77777777" w:rsidTr="00D35996">
        <w:trPr>
          <w:jc w:val="center"/>
        </w:trPr>
        <w:tc>
          <w:tcPr>
            <w:tcW w:w="1175" w:type="dxa"/>
            <w:gridSpan w:val="3"/>
          </w:tcPr>
          <w:p w14:paraId="21D25BBE" w14:textId="77777777" w:rsidR="00320D50" w:rsidRPr="00662301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  <w:r w:rsidRPr="00662301">
              <w:rPr>
                <w:rFonts w:ascii="Arial" w:hAnsi="Arial" w:cs="Arial"/>
                <w:sz w:val="24"/>
                <w:szCs w:val="24"/>
              </w:rPr>
              <w:t>Dated at</w:t>
            </w:r>
          </w:p>
        </w:tc>
        <w:tc>
          <w:tcPr>
            <w:tcW w:w="2426" w:type="dxa"/>
            <w:gridSpan w:val="3"/>
            <w:tcBorders>
              <w:bottom w:val="single" w:sz="4" w:space="0" w:color="auto"/>
            </w:tcBorders>
          </w:tcPr>
          <w:p w14:paraId="1E164F0F" w14:textId="77777777" w:rsidR="00320D50" w:rsidRPr="00662301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77" w:type="dxa"/>
            <w:gridSpan w:val="2"/>
          </w:tcPr>
          <w:p w14:paraId="58E3AD6B" w14:textId="77777777" w:rsidR="00320D50" w:rsidRPr="00662301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  <w:r w:rsidRPr="00662301">
              <w:rPr>
                <w:rFonts w:ascii="Arial" w:hAnsi="Arial" w:cs="Arial"/>
                <w:sz w:val="24"/>
                <w:szCs w:val="24"/>
              </w:rPr>
              <w:t>, Yukon this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14:paraId="3180B9D7" w14:textId="77777777" w:rsidR="00320D50" w:rsidRPr="00662301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</w:tcPr>
          <w:p w14:paraId="32662A06" w14:textId="77777777" w:rsidR="00320D50" w:rsidRPr="00662301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  <w:r w:rsidRPr="00662301">
              <w:rPr>
                <w:rFonts w:ascii="Arial" w:hAnsi="Arial" w:cs="Arial"/>
                <w:sz w:val="24"/>
                <w:szCs w:val="24"/>
              </w:rPr>
              <w:t>of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1466F582" w14:textId="77777777" w:rsidR="00320D50" w:rsidRPr="00662301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0" w:type="dxa"/>
            <w:gridSpan w:val="2"/>
          </w:tcPr>
          <w:p w14:paraId="4CE54116" w14:textId="77777777" w:rsidR="00320D50" w:rsidRPr="00662301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  <w:r w:rsidRPr="00662301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1FEC010" w14:textId="77777777" w:rsidR="00320D50" w:rsidRPr="00662301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  <w:r w:rsidRPr="00662301">
              <w:rPr>
                <w:rFonts w:ascii="Arial" w:hAnsi="Arial" w:cs="Arial"/>
                <w:sz w:val="24"/>
                <w:szCs w:val="24"/>
              </w:rPr>
              <w:t>20</w:t>
            </w:r>
            <w:r w:rsidRPr="0066230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3" w:name="Text6"/>
            <w:r w:rsidRPr="0066230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62301">
              <w:rPr>
                <w:rFonts w:ascii="Arial" w:hAnsi="Arial" w:cs="Arial"/>
                <w:sz w:val="24"/>
                <w:szCs w:val="24"/>
              </w:rPr>
            </w:r>
            <w:r w:rsidRPr="0066230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62301">
              <w:rPr>
                <w:rFonts w:ascii="Arial" w:hAnsi="Arial" w:cs="Arial"/>
                <w:noProof/>
                <w:sz w:val="24"/>
                <w:szCs w:val="24"/>
              </w:rPr>
              <w:t xml:space="preserve">    </w:t>
            </w:r>
            <w:r w:rsidRPr="0066230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320D50" w:rsidRPr="00662301" w14:paraId="284914A9" w14:textId="77777777" w:rsidTr="008C50E1">
        <w:trPr>
          <w:jc w:val="center"/>
        </w:trPr>
        <w:tc>
          <w:tcPr>
            <w:tcW w:w="4647" w:type="dxa"/>
            <w:gridSpan w:val="7"/>
          </w:tcPr>
          <w:p w14:paraId="415B0C2A" w14:textId="77777777" w:rsidR="00320D50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0B11E" w14:textId="21BAEDBE" w:rsidR="003D5B09" w:rsidRPr="003D5B09" w:rsidRDefault="003D5B09" w:rsidP="003D5B09">
            <w:pPr>
              <w:ind w:right="126"/>
              <w:rPr>
                <w:rFonts w:ascii="Arial" w:hAnsi="Arial" w:cs="Arial"/>
                <w:sz w:val="24"/>
                <w:szCs w:val="24"/>
              </w:rPr>
            </w:pPr>
            <w:r w:rsidRPr="003D5B09">
              <w:rPr>
                <w:rFonts w:ascii="Arial" w:hAnsi="Arial" w:cs="Arial"/>
                <w:sz w:val="36"/>
                <w:szCs w:val="36"/>
              </w:rPr>
              <w:t>󠄀</w:t>
            </w:r>
            <w:r w:rsidR="009D280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 applicant has confirmed with the Court Technologist that this request can be facilitated.</w:t>
            </w:r>
          </w:p>
          <w:p w14:paraId="07D88BDD" w14:textId="0FF67445" w:rsidR="003D5B09" w:rsidRDefault="003D5B09" w:rsidP="00320D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722DA" w14:textId="77777777" w:rsidR="003D5B09" w:rsidRDefault="003D5B09" w:rsidP="00320D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07929" w14:textId="62704373" w:rsidR="003D5B09" w:rsidRPr="00662301" w:rsidRDefault="003D5B09" w:rsidP="00320D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gridSpan w:val="6"/>
          </w:tcPr>
          <w:p w14:paraId="4FE4DA42" w14:textId="77777777" w:rsidR="00320D50" w:rsidRPr="00662301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1" w:type="dxa"/>
            <w:gridSpan w:val="6"/>
          </w:tcPr>
          <w:p w14:paraId="1995F0F1" w14:textId="77777777" w:rsidR="00320D50" w:rsidRPr="00662301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D50" w:rsidRPr="00662301" w14:paraId="44E60165" w14:textId="77777777" w:rsidTr="008C50E1">
        <w:trPr>
          <w:jc w:val="center"/>
        </w:trPr>
        <w:tc>
          <w:tcPr>
            <w:tcW w:w="5408" w:type="dxa"/>
            <w:gridSpan w:val="9"/>
            <w:tcBorders>
              <w:top w:val="single" w:sz="4" w:space="0" w:color="auto"/>
            </w:tcBorders>
          </w:tcPr>
          <w:p w14:paraId="7FA97A65" w14:textId="77777777" w:rsidR="00320D50" w:rsidRPr="00662301" w:rsidRDefault="00320D50" w:rsidP="00320D50">
            <w:pPr>
              <w:pStyle w:val="Default0"/>
              <w:rPr>
                <w:color w:val="auto"/>
              </w:rPr>
            </w:pPr>
            <w:r w:rsidRPr="00662301">
              <w:rPr>
                <w:color w:val="auto"/>
              </w:rPr>
              <w:t>(Signature of applicant or counsel)</w:t>
            </w:r>
          </w:p>
          <w:p w14:paraId="23C965D6" w14:textId="77777777" w:rsidR="00320D50" w:rsidRPr="00453CDB" w:rsidRDefault="00320D50" w:rsidP="00320D5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53CDB">
              <w:rPr>
                <w:rFonts w:ascii="Arial" w:hAnsi="Arial" w:cs="Arial"/>
                <w:sz w:val="16"/>
                <w:szCs w:val="16"/>
              </w:rPr>
              <w:t>(</w:t>
            </w:r>
            <w:r w:rsidRPr="00453CDB">
              <w:rPr>
                <w:rFonts w:ascii="Arial" w:hAnsi="Arial" w:cs="Arial"/>
                <w:iCs/>
                <w:sz w:val="16"/>
                <w:szCs w:val="16"/>
              </w:rPr>
              <w:t>set out name, address, telephone and fax numbers (if applicable))</w:t>
            </w:r>
          </w:p>
        </w:tc>
        <w:tc>
          <w:tcPr>
            <w:tcW w:w="4460" w:type="dxa"/>
            <w:gridSpan w:val="10"/>
          </w:tcPr>
          <w:p w14:paraId="00548103" w14:textId="77777777" w:rsidR="00320D50" w:rsidRPr="00662301" w:rsidRDefault="00320D50" w:rsidP="00320D5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D50" w:rsidRPr="00662301" w14:paraId="32C39462" w14:textId="77777777" w:rsidTr="008C50E1">
        <w:trPr>
          <w:jc w:val="center"/>
        </w:trPr>
        <w:tc>
          <w:tcPr>
            <w:tcW w:w="4647" w:type="dxa"/>
            <w:gridSpan w:val="7"/>
          </w:tcPr>
          <w:p w14:paraId="46D04719" w14:textId="77777777" w:rsidR="00320D50" w:rsidRPr="00662301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gridSpan w:val="6"/>
          </w:tcPr>
          <w:p w14:paraId="3F447647" w14:textId="77777777" w:rsidR="00320D50" w:rsidRPr="00662301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1" w:type="dxa"/>
            <w:gridSpan w:val="6"/>
          </w:tcPr>
          <w:p w14:paraId="407A66B9" w14:textId="77777777" w:rsidR="00320D50" w:rsidRPr="00662301" w:rsidRDefault="00320D50" w:rsidP="00320D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07EE3F" w14:textId="153461CC" w:rsidR="00D974DF" w:rsidRPr="00D31124" w:rsidRDefault="00D974DF" w:rsidP="00D31124">
      <w:pPr>
        <w:tabs>
          <w:tab w:val="left" w:pos="6468"/>
        </w:tabs>
      </w:pPr>
    </w:p>
    <w:sectPr w:rsidR="00D974DF" w:rsidRPr="00D311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8DD41" w14:textId="77777777" w:rsidR="00ED18E8" w:rsidRDefault="00ED18E8" w:rsidP="00ED18E8">
      <w:pPr>
        <w:spacing w:after="0" w:line="240" w:lineRule="auto"/>
      </w:pPr>
      <w:r>
        <w:separator/>
      </w:r>
    </w:p>
  </w:endnote>
  <w:endnote w:type="continuationSeparator" w:id="0">
    <w:p w14:paraId="7CBE2714" w14:textId="77777777" w:rsidR="00ED18E8" w:rsidRDefault="00ED18E8" w:rsidP="00ED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07EB" w14:textId="77777777" w:rsidR="00ED18E8" w:rsidRDefault="00ED18E8" w:rsidP="00ED18E8">
      <w:pPr>
        <w:spacing w:after="0" w:line="240" w:lineRule="auto"/>
      </w:pPr>
      <w:r>
        <w:separator/>
      </w:r>
    </w:p>
  </w:footnote>
  <w:footnote w:type="continuationSeparator" w:id="0">
    <w:p w14:paraId="519596AF" w14:textId="77777777" w:rsidR="00ED18E8" w:rsidRDefault="00ED18E8" w:rsidP="00ED1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E1"/>
    <w:rsid w:val="00220F5F"/>
    <w:rsid w:val="00320D50"/>
    <w:rsid w:val="003D5B09"/>
    <w:rsid w:val="004118C9"/>
    <w:rsid w:val="0080544E"/>
    <w:rsid w:val="008C50E1"/>
    <w:rsid w:val="009D280D"/>
    <w:rsid w:val="00D31124"/>
    <w:rsid w:val="00D974DF"/>
    <w:rsid w:val="00E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D9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0E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0E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C50E1"/>
    <w:pPr>
      <w:autoSpaceDE w:val="0"/>
      <w:autoSpaceDN w:val="0"/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C50E1"/>
    <w:pPr>
      <w:spacing w:after="0" w:line="240" w:lineRule="auto"/>
    </w:pPr>
    <w:rPr>
      <w:lang w:val="en-US"/>
    </w:rPr>
  </w:style>
  <w:style w:type="paragraph" w:customStyle="1" w:styleId="Default0">
    <w:name w:val="Default"/>
    <w:rsid w:val="008C5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RAdmin-Header">
    <w:name w:val="CR Admin - Header"/>
    <w:basedOn w:val="Heading1"/>
    <w:link w:val="CRAdmin-HeaderChar"/>
    <w:qFormat/>
    <w:rsid w:val="008C50E1"/>
    <w:pPr>
      <w:keepLines w:val="0"/>
      <w:spacing w:before="0" w:line="240" w:lineRule="auto"/>
      <w:ind w:right="-180"/>
      <w:jc w:val="center"/>
    </w:pPr>
    <w:rPr>
      <w:rFonts w:ascii="Arial" w:hAnsi="Arial" w:cs="Arial"/>
      <w:b/>
      <w:spacing w:val="-2"/>
      <w:u w:val="single"/>
      <w:lang w:val="en-GB"/>
    </w:rPr>
  </w:style>
  <w:style w:type="character" w:customStyle="1" w:styleId="CRAdmin-HeaderChar">
    <w:name w:val="CR Admin - Header Char"/>
    <w:basedOn w:val="Heading1Char"/>
    <w:link w:val="CRAdmin-Header"/>
    <w:rsid w:val="008C50E1"/>
    <w:rPr>
      <w:rFonts w:ascii="Arial" w:eastAsiaTheme="majorEastAsia" w:hAnsi="Arial" w:cs="Arial"/>
      <w:b/>
      <w:color w:val="2F5496" w:themeColor="accent1" w:themeShade="BF"/>
      <w:spacing w:val="-2"/>
      <w:sz w:val="32"/>
      <w:szCs w:val="32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C50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0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2023-01-31T20:42:00Z</dcterms:created>
  <dcterms:modified xsi:type="dcterms:W3CDTF">2023-02-01T20:50:00Z</dcterms:modified>
</cp:coreProperties>
</file>